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F354" w14:textId="13F499DF" w:rsidR="009E0833" w:rsidRDefault="00E5204D">
      <w:r>
        <w:t xml:space="preserve">Dopo aver scaricato </w:t>
      </w:r>
      <w:proofErr w:type="spellStart"/>
      <w:r>
        <w:t>ed</w:t>
      </w:r>
      <w:proofErr w:type="spellEnd"/>
      <w:r>
        <w:t xml:space="preserve"> installato power </w:t>
      </w:r>
      <w:proofErr w:type="gramStart"/>
      <w:r>
        <w:t>bi  desktop</w:t>
      </w:r>
      <w:proofErr w:type="gramEnd"/>
      <w:r>
        <w:t xml:space="preserve"> importare all’interno i dati da esempio </w:t>
      </w:r>
    </w:p>
    <w:p w14:paraId="1BE566A7" w14:textId="77777777" w:rsidR="00E5204D" w:rsidRDefault="00E5204D">
      <w:r>
        <w:t xml:space="preserve">Per l’esempio di reportistica importare la tabella fatture </w:t>
      </w:r>
    </w:p>
    <w:p w14:paraId="7E555037" w14:textId="3FD41A5C" w:rsidR="00E5204D" w:rsidRDefault="00E5204D">
      <w:r>
        <w:t xml:space="preserve">Provare ad inserire una formula </w:t>
      </w:r>
      <w:proofErr w:type="spellStart"/>
      <w:r>
        <w:t>dax</w:t>
      </w:r>
      <w:proofErr w:type="spellEnd"/>
      <w:r>
        <w:t xml:space="preserve"> che mi estrapoli l’anno dalla data</w:t>
      </w:r>
    </w:p>
    <w:p w14:paraId="6F5ADEC6" w14:textId="77777777" w:rsidR="00E5204D" w:rsidRDefault="00E5204D"/>
    <w:p w14:paraId="3BF66155" w14:textId="730355DF" w:rsidR="00E5204D" w:rsidRDefault="00E5204D">
      <w:r>
        <w:t xml:space="preserve">Dopo l’importazione andare in report ed inserire un grafico a linee che mi </w:t>
      </w:r>
      <w:proofErr w:type="gramStart"/>
      <w:r>
        <w:t xml:space="preserve">relazioni  </w:t>
      </w:r>
      <w:r w:rsidR="00B01882">
        <w:t>la</w:t>
      </w:r>
      <w:proofErr w:type="gramEnd"/>
      <w:r w:rsidR="00B01882">
        <w:t xml:space="preserve"> data ( asse delle x ) con l’importo ( asse delle y)</w:t>
      </w:r>
    </w:p>
    <w:p w14:paraId="0E384009" w14:textId="77777777" w:rsidR="00B01882" w:rsidRDefault="00B01882"/>
    <w:p w14:paraId="79C606E7" w14:textId="2B89A1E5" w:rsidR="00B01882" w:rsidRDefault="001D16CE">
      <w:r>
        <w:t>Creiamo</w:t>
      </w:r>
      <w:r w:rsidR="00B01882">
        <w:t xml:space="preserve"> poi un grafico a torta dove metto </w:t>
      </w:r>
      <w:proofErr w:type="spellStart"/>
      <w:r w:rsidR="00B01882">
        <w:t>l</w:t>
      </w:r>
      <w:r>
        <w:t>l’id</w:t>
      </w:r>
      <w:proofErr w:type="spellEnd"/>
      <w:r>
        <w:t xml:space="preserve"> </w:t>
      </w:r>
      <w:proofErr w:type="spellStart"/>
      <w:r w:rsidR="00B01882">
        <w:t>ìid</w:t>
      </w:r>
      <w:proofErr w:type="spellEnd"/>
      <w:r w:rsidR="00B01882">
        <w:t xml:space="preserve"> corriere nella legenda e </w:t>
      </w:r>
      <w:r>
        <w:t>importo sui valori</w:t>
      </w:r>
    </w:p>
    <w:p w14:paraId="1A8CEBEC" w14:textId="77777777" w:rsidR="00203E4B" w:rsidRDefault="00203E4B"/>
    <w:p w14:paraId="62712FC1" w14:textId="4E9A8FD6" w:rsidR="001D16CE" w:rsidRDefault="001D16CE">
      <w:r>
        <w:t xml:space="preserve">Creo un </w:t>
      </w:r>
      <w:r w:rsidR="00203E4B">
        <w:t>ulteriore</w:t>
      </w:r>
      <w:r>
        <w:t xml:space="preserve"> grafico a torta dove metto l’id fornitore sulla legenda e ancora importo sui valori</w:t>
      </w:r>
    </w:p>
    <w:p w14:paraId="55E3F166" w14:textId="37EDBB18" w:rsidR="00203E4B" w:rsidRDefault="00203E4B">
      <w:r>
        <w:t xml:space="preserve">Aggiungiamo poi una scheda con l’importo </w:t>
      </w:r>
      <w:proofErr w:type="gramStart"/>
      <w:r>
        <w:t xml:space="preserve">( </w:t>
      </w:r>
      <w:proofErr w:type="spellStart"/>
      <w:r>
        <w:t>ottendo</w:t>
      </w:r>
      <w:proofErr w:type="spellEnd"/>
      <w:proofErr w:type="gramEnd"/>
      <w:r>
        <w:t xml:space="preserve"> il riepilogo degli importi )</w:t>
      </w:r>
    </w:p>
    <w:p w14:paraId="5020BAC1" w14:textId="77777777" w:rsidR="00203E4B" w:rsidRDefault="00203E4B"/>
    <w:p w14:paraId="10D160A8" w14:textId="77777777" w:rsidR="00BF5CB5" w:rsidRDefault="00203E4B">
      <w:r>
        <w:t xml:space="preserve">Aggiungiamo poi un'altra </w:t>
      </w:r>
      <w:proofErr w:type="gramStart"/>
      <w:r>
        <w:t>scheda  aggregando</w:t>
      </w:r>
      <w:proofErr w:type="gramEnd"/>
      <w:r>
        <w:t xml:space="preserve"> id cliente per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distinct</w:t>
      </w:r>
      <w:proofErr w:type="spellEnd"/>
      <w:r>
        <w:t xml:space="preserve"> ( vedendo così il numero dei </w:t>
      </w:r>
    </w:p>
    <w:p w14:paraId="04B73D03" w14:textId="2CA95108" w:rsidR="00203E4B" w:rsidRDefault="00BF5CB5">
      <w:r>
        <w:t xml:space="preserve">Salviamo </w:t>
      </w:r>
      <w:proofErr w:type="spellStart"/>
      <w:r>
        <w:t>in</w:t>
      </w:r>
      <w:r w:rsidR="00203E4B">
        <w:t>E</w:t>
      </w:r>
      <w:proofErr w:type="spellEnd"/>
      <w:r w:rsidR="00203E4B">
        <w:t xml:space="preserve"> ancora un </w:t>
      </w:r>
      <w:r w:rsidR="00611B18">
        <w:t>ulteriore</w:t>
      </w:r>
      <w:r w:rsidR="00203E4B">
        <w:t xml:space="preserve"> scheda con l’id fornitore </w:t>
      </w:r>
      <w:proofErr w:type="gramStart"/>
      <w:r w:rsidR="00203E4B">
        <w:t>( sempre</w:t>
      </w:r>
      <w:proofErr w:type="gramEnd"/>
      <w:r w:rsidR="00203E4B">
        <w:t xml:space="preserve"> </w:t>
      </w:r>
      <w:proofErr w:type="spellStart"/>
      <w:r w:rsidR="00203E4B">
        <w:t>aggreagata</w:t>
      </w:r>
      <w:proofErr w:type="spellEnd"/>
      <w:r w:rsidR="00203E4B">
        <w:t xml:space="preserve"> per conteggio </w:t>
      </w:r>
      <w:proofErr w:type="spellStart"/>
      <w:r w:rsidR="00203E4B">
        <w:t>distinct</w:t>
      </w:r>
      <w:proofErr w:type="spellEnd"/>
      <w:r w:rsidR="00203E4B">
        <w:t>)</w:t>
      </w:r>
    </w:p>
    <w:p w14:paraId="62C2B058" w14:textId="2F0C9C5D" w:rsidR="00203E4B" w:rsidRDefault="00611B18">
      <w:r>
        <w:t xml:space="preserve">Mettiamo poi un titolo con una casella di testo </w:t>
      </w:r>
    </w:p>
    <w:p w14:paraId="10C2B892" w14:textId="77777777" w:rsidR="00611B18" w:rsidRDefault="00611B18"/>
    <w:p w14:paraId="4A070546" w14:textId="6AB488C1" w:rsidR="00611B18" w:rsidRDefault="00611B18">
      <w:r>
        <w:t xml:space="preserve">La dashboard è interattiva </w:t>
      </w:r>
    </w:p>
    <w:p w14:paraId="39BC2206" w14:textId="0A2B9E35" w:rsidR="00611B18" w:rsidRDefault="00611B18">
      <w:r>
        <w:t>Inserisco un filtro dati sulla data di pagamento</w:t>
      </w:r>
    </w:p>
    <w:p w14:paraId="2D8B2F24" w14:textId="7F7647C2" w:rsidR="00DB0327" w:rsidRDefault="00DB0327">
      <w:r>
        <w:t xml:space="preserve">E poi un altro filtro sull’id corriere e ne modifico la visualizzazione in elenco verticale </w:t>
      </w:r>
      <w:r w:rsidR="00FA7A7A">
        <w:br/>
        <w:t xml:space="preserve">selezioni i tre filtri e li formatto con un bordo e </w:t>
      </w:r>
      <w:proofErr w:type="gramStart"/>
      <w:r w:rsidR="00FA7A7A">
        <w:t>un ombreggiatura</w:t>
      </w:r>
      <w:proofErr w:type="gramEnd"/>
      <w:r w:rsidR="00FA7A7A">
        <w:t xml:space="preserve"> </w:t>
      </w:r>
    </w:p>
    <w:p w14:paraId="164A7AA2" w14:textId="461D2E1A" w:rsidR="00FA7A7A" w:rsidRDefault="00FA7A7A">
      <w:r>
        <w:t xml:space="preserve">Poi sullo </w:t>
      </w:r>
      <w:proofErr w:type="gramStart"/>
      <w:r>
        <w:t>sfondo  del</w:t>
      </w:r>
      <w:proofErr w:type="gramEnd"/>
      <w:r>
        <w:t xml:space="preserve"> filtro client facciamo un </w:t>
      </w:r>
      <w:r w:rsidR="00BF5CB5">
        <w:t>click</w:t>
      </w:r>
      <w:r>
        <w:t xml:space="preserve"> sulla formattazione </w:t>
      </w:r>
      <w:r w:rsidR="00BF5CB5">
        <w:t xml:space="preserve">condizionale e diamo una minimo 0 e un max 50 relativamente al intensità di colore che deve presentare </w:t>
      </w:r>
      <w:r>
        <w:t xml:space="preserve"> </w:t>
      </w:r>
    </w:p>
    <w:p w14:paraId="00F83D8B" w14:textId="0DCABF80" w:rsidR="00BF5CB5" w:rsidRDefault="00BF5CB5">
      <w:r>
        <w:t>Salviamo infine la nostra dashboard</w:t>
      </w:r>
    </w:p>
    <w:sectPr w:rsidR="00BF5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D"/>
    <w:rsid w:val="001D16CE"/>
    <w:rsid w:val="00203E4B"/>
    <w:rsid w:val="005C0198"/>
    <w:rsid w:val="00611B18"/>
    <w:rsid w:val="009E0833"/>
    <w:rsid w:val="00B01882"/>
    <w:rsid w:val="00BF5CB5"/>
    <w:rsid w:val="00DB0327"/>
    <w:rsid w:val="00E5204D"/>
    <w:rsid w:val="00F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44DE"/>
  <w15:chartTrackingRefBased/>
  <w15:docId w15:val="{0214AF3E-F6D8-4E82-934D-D8E9A65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2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2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2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2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20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20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20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20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20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20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20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20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20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0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2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1</cp:revision>
  <dcterms:created xsi:type="dcterms:W3CDTF">2024-03-04T09:26:00Z</dcterms:created>
  <dcterms:modified xsi:type="dcterms:W3CDTF">2024-03-04T10:41:00Z</dcterms:modified>
</cp:coreProperties>
</file>